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7862" w14:textId="77777777" w:rsidR="0006468D" w:rsidRDefault="0006468D" w:rsidP="0006468D"/>
    <w:p w14:paraId="5077FBFA" w14:textId="21AB666E" w:rsidR="0006468D" w:rsidRDefault="0006468D" w:rsidP="0006468D">
      <w:pPr>
        <w:rPr>
          <w:b/>
          <w:bCs/>
        </w:rPr>
      </w:pPr>
      <w:r>
        <w:t xml:space="preserve">1) </w:t>
      </w:r>
      <w:r w:rsidRPr="00C42E61">
        <w:t>Millaisia historiallisia lähteitä valokuvat ovat?</w:t>
      </w:r>
      <w:r>
        <w:rPr>
          <w:b/>
          <w:bCs/>
        </w:rPr>
        <w:br/>
      </w:r>
    </w:p>
    <w:p w14:paraId="14FD443A" w14:textId="77777777" w:rsidR="0006468D" w:rsidRPr="00C42E61" w:rsidRDefault="0006468D" w:rsidP="0006468D">
      <w:pPr>
        <w:rPr>
          <w:b/>
          <w:bCs/>
        </w:rPr>
      </w:pPr>
    </w:p>
    <w:p w14:paraId="260A7E63" w14:textId="47854D19" w:rsidR="0006468D" w:rsidRDefault="0006468D" w:rsidP="0006468D">
      <w:pPr>
        <w:rPr>
          <w:b/>
          <w:bCs/>
        </w:rPr>
      </w:pPr>
      <w:r>
        <w:t>2) Tutki suurta valokaapin kuvaa Tammerkosken teollisuusmaisemasta 1900-luvulla.</w:t>
      </w:r>
      <w:r w:rsidRPr="298D6192">
        <w:rPr>
          <w:b/>
          <w:bCs/>
        </w:rPr>
        <w:t xml:space="preserve"> </w:t>
      </w:r>
      <w:r>
        <w:t>Tunnistatko joitain rakennuksia?</w:t>
      </w:r>
      <w:r>
        <w:br/>
      </w:r>
    </w:p>
    <w:p w14:paraId="51042213" w14:textId="77777777" w:rsidR="0006468D" w:rsidRPr="00C42E61" w:rsidRDefault="0006468D" w:rsidP="0006468D">
      <w:pPr>
        <w:rPr>
          <w:b/>
          <w:bCs/>
        </w:rPr>
      </w:pPr>
    </w:p>
    <w:p w14:paraId="7B9F6A43" w14:textId="5FEB8854" w:rsidR="0006468D" w:rsidRDefault="0006468D" w:rsidP="0006468D">
      <w:pPr>
        <w:rPr>
          <w:b/>
          <w:bCs/>
        </w:rPr>
      </w:pPr>
      <w:r>
        <w:t xml:space="preserve">3) </w:t>
      </w:r>
      <w:r w:rsidRPr="00C42E61">
        <w:t>Miksi näyttelyssä on kaksipäinen kotka? Mitä se symboloi?</w:t>
      </w:r>
      <w:r>
        <w:rPr>
          <w:b/>
          <w:bCs/>
        </w:rPr>
        <w:br/>
      </w:r>
    </w:p>
    <w:p w14:paraId="4B540A30" w14:textId="77777777" w:rsidR="0006468D" w:rsidRDefault="0006468D" w:rsidP="0006468D">
      <w:pPr>
        <w:rPr>
          <w:b/>
          <w:bCs/>
        </w:rPr>
      </w:pPr>
    </w:p>
    <w:p w14:paraId="10BB75D7" w14:textId="77777777" w:rsidR="0006468D" w:rsidRPr="00C42E61" w:rsidRDefault="0006468D" w:rsidP="0006468D">
      <w:pPr>
        <w:rPr>
          <w:b/>
          <w:bCs/>
        </w:rPr>
      </w:pPr>
    </w:p>
    <w:p w14:paraId="798D1A4C" w14:textId="77777777" w:rsidR="0006468D" w:rsidRDefault="0006468D" w:rsidP="0006468D">
      <w:pPr>
        <w:rPr>
          <w:i/>
          <w:iCs/>
          <w:sz w:val="20"/>
          <w:szCs w:val="20"/>
        </w:rPr>
      </w:pPr>
      <w:r w:rsidRPr="00B87BA6">
        <w:t>4) Suurlakko:</w:t>
      </w:r>
      <w:r w:rsidRPr="00C42E61">
        <w:t xml:space="preserve"> Miksi ihmiset lakkoilivat? Mitä lakkoilulla saavutettiin?</w:t>
      </w:r>
      <w:r>
        <w:t xml:space="preserve"> </w:t>
      </w:r>
      <w:r w:rsidRPr="00B87BA6">
        <w:rPr>
          <w:i/>
          <w:iCs/>
          <w:sz w:val="20"/>
          <w:szCs w:val="20"/>
        </w:rPr>
        <w:t>(löydät vastaukset kaksipäisen kotkan vierestä</w:t>
      </w:r>
      <w:r>
        <w:rPr>
          <w:i/>
          <w:iCs/>
          <w:sz w:val="20"/>
          <w:szCs w:val="20"/>
        </w:rPr>
        <w:t>!</w:t>
      </w:r>
      <w:r w:rsidRPr="00B87BA6">
        <w:rPr>
          <w:i/>
          <w:iCs/>
          <w:sz w:val="20"/>
          <w:szCs w:val="20"/>
        </w:rPr>
        <w:t>)</w:t>
      </w:r>
    </w:p>
    <w:p w14:paraId="12510547" w14:textId="77777777" w:rsidR="0006468D" w:rsidRDefault="0006468D" w:rsidP="0006468D">
      <w:pPr>
        <w:rPr>
          <w:i/>
          <w:iCs/>
          <w:sz w:val="20"/>
          <w:szCs w:val="20"/>
        </w:rPr>
      </w:pPr>
    </w:p>
    <w:p w14:paraId="34576E74" w14:textId="3536CC86" w:rsidR="0006468D" w:rsidRPr="00C42E61" w:rsidRDefault="0006468D" w:rsidP="0006468D">
      <w:pPr>
        <w:rPr>
          <w:color w:val="4EA72E" w:themeColor="accent6"/>
          <w:sz w:val="20"/>
          <w:szCs w:val="20"/>
        </w:rPr>
      </w:pPr>
      <w:r w:rsidRPr="00B87BA6">
        <w:rPr>
          <w:color w:val="4EA72E" w:themeColor="accent6"/>
          <w:sz w:val="20"/>
          <w:szCs w:val="20"/>
        </w:rPr>
        <w:br/>
      </w:r>
    </w:p>
    <w:p w14:paraId="29E7CF0E" w14:textId="6864692A" w:rsidR="0006468D" w:rsidRDefault="0006468D" w:rsidP="0006468D">
      <w:pPr>
        <w:rPr>
          <w:color w:val="4EA72E" w:themeColor="accent6"/>
          <w:sz w:val="20"/>
          <w:szCs w:val="20"/>
        </w:rPr>
      </w:pPr>
      <w:r w:rsidRPr="0006468D">
        <w:t>5)</w:t>
      </w:r>
      <w:r>
        <w:rPr>
          <w:b/>
          <w:bCs/>
        </w:rPr>
        <w:t xml:space="preserve"> </w:t>
      </w:r>
      <w:r w:rsidRPr="00E17B09">
        <w:rPr>
          <w:b/>
          <w:bCs/>
        </w:rPr>
        <w:t xml:space="preserve">Rakennustyylit: </w:t>
      </w:r>
      <w:r w:rsidRPr="00C42E61">
        <w:t>Millaisia rakennustyylejä Tampereella suosittiin 1800-luvun lopussa ja 1900-luvun alussa?</w:t>
      </w:r>
      <w:r>
        <w:rPr>
          <w:b/>
          <w:bCs/>
        </w:rPr>
        <w:br/>
      </w:r>
    </w:p>
    <w:p w14:paraId="57340BF4" w14:textId="77777777" w:rsidR="0006468D" w:rsidRPr="00C42E61" w:rsidRDefault="0006468D" w:rsidP="0006468D">
      <w:pPr>
        <w:rPr>
          <w:color w:val="4EA72E" w:themeColor="accent6"/>
          <w:sz w:val="20"/>
          <w:szCs w:val="20"/>
        </w:rPr>
      </w:pPr>
    </w:p>
    <w:p w14:paraId="3CFF0D20" w14:textId="6F235B41" w:rsidR="0006468D" w:rsidRDefault="0006468D" w:rsidP="0006468D">
      <w:pPr>
        <w:rPr>
          <w:b/>
          <w:bCs/>
        </w:rPr>
      </w:pPr>
      <w:r w:rsidRPr="0006468D">
        <w:t>6)</w:t>
      </w:r>
      <w:r w:rsidRPr="00D103F7">
        <w:rPr>
          <w:b/>
          <w:bCs/>
        </w:rPr>
        <w:t xml:space="preserve"> Tehtaat: </w:t>
      </w:r>
      <w:r w:rsidRPr="00D103F7">
        <w:t xml:space="preserve">Minkä alan tehtaat </w:t>
      </w:r>
      <w:r>
        <w:t>olivat</w:t>
      </w:r>
      <w:r w:rsidRPr="00D103F7">
        <w:t xml:space="preserve"> kaupungi</w:t>
      </w:r>
      <w:r>
        <w:t>n selkäranka</w:t>
      </w:r>
      <w:r w:rsidRPr="00D103F7">
        <w:t xml:space="preserve">? </w:t>
      </w:r>
      <w:r>
        <w:rPr>
          <w:b/>
          <w:bCs/>
        </w:rPr>
        <w:br/>
      </w:r>
    </w:p>
    <w:p w14:paraId="6ADE8473" w14:textId="77777777" w:rsidR="0006468D" w:rsidRPr="00C42E61" w:rsidRDefault="0006468D" w:rsidP="0006468D">
      <w:pPr>
        <w:rPr>
          <w:b/>
          <w:bCs/>
        </w:rPr>
      </w:pPr>
    </w:p>
    <w:p w14:paraId="1FA75194" w14:textId="66FFC0EF" w:rsidR="0006468D" w:rsidRDefault="0006468D" w:rsidP="0006468D">
      <w:r>
        <w:t xml:space="preserve">7) </w:t>
      </w:r>
      <w:r w:rsidRPr="00C42E61">
        <w:t>Mitä vapaakaupunkioikeudet tarkoittavat? Milloin ne päättyivät?</w:t>
      </w:r>
      <w:r w:rsidRPr="00BA097F">
        <w:t xml:space="preserve"> </w:t>
      </w:r>
      <w:r>
        <w:br/>
      </w:r>
    </w:p>
    <w:p w14:paraId="19B5AB81" w14:textId="77777777" w:rsidR="0006468D" w:rsidRDefault="0006468D" w:rsidP="0006468D"/>
    <w:p w14:paraId="1A730A6B" w14:textId="77777777" w:rsidR="0006468D" w:rsidRPr="00C42E61" w:rsidRDefault="0006468D" w:rsidP="0006468D"/>
    <w:p w14:paraId="6399F1CF" w14:textId="77777777" w:rsidR="0006468D" w:rsidRDefault="0006468D" w:rsidP="0006468D">
      <w:r w:rsidRPr="0006468D">
        <w:t>8)</w:t>
      </w:r>
      <w:r w:rsidRPr="3809AD85">
        <w:rPr>
          <w:b/>
          <w:bCs/>
        </w:rPr>
        <w:t xml:space="preserve"> Säätyläisten asunto: </w:t>
      </w:r>
      <w:r>
        <w:t xml:space="preserve">miten rikkaat ihmiset sisustivat kotinsa? Myöhemmin löydät </w:t>
      </w:r>
      <w:r w:rsidRPr="3809AD85">
        <w:rPr>
          <w:b/>
          <w:bCs/>
        </w:rPr>
        <w:t>työläisen asunnon</w:t>
      </w:r>
      <w:r>
        <w:t>, miten se eroaa tästä?</w:t>
      </w:r>
      <w:bookmarkStart w:id="0" w:name="_Hlk225851500"/>
    </w:p>
    <w:p w14:paraId="2A2AE78B" w14:textId="77777777" w:rsidR="0006468D" w:rsidRDefault="0006468D" w:rsidP="0006468D"/>
    <w:p w14:paraId="1536A302" w14:textId="77777777" w:rsidR="0006468D" w:rsidRDefault="0006468D" w:rsidP="0006468D"/>
    <w:p w14:paraId="6F0E291F" w14:textId="4B018ACC" w:rsidR="0006468D" w:rsidRPr="007923E7" w:rsidRDefault="0006468D" w:rsidP="0006468D">
      <w:pPr>
        <w:rPr>
          <w:color w:val="4EA72E" w:themeColor="accent6"/>
          <w:sz w:val="20"/>
          <w:szCs w:val="20"/>
        </w:rPr>
      </w:pPr>
      <w:r>
        <w:br/>
      </w:r>
      <w:bookmarkEnd w:id="0"/>
    </w:p>
    <w:p w14:paraId="52D70DB6" w14:textId="77777777" w:rsidR="0006468D" w:rsidRDefault="0006468D" w:rsidP="0006468D"/>
    <w:p w14:paraId="72326542" w14:textId="77777777" w:rsidR="0006468D" w:rsidRDefault="0006468D" w:rsidP="0006468D"/>
    <w:p w14:paraId="0D4C7B55" w14:textId="1F35E8D8" w:rsidR="0006468D" w:rsidRDefault="0006468D" w:rsidP="0006468D">
      <w:pPr>
        <w:rPr>
          <w:b/>
          <w:bCs/>
        </w:rPr>
      </w:pPr>
      <w:r w:rsidRPr="0006468D">
        <w:t>9)</w:t>
      </w:r>
      <w:r>
        <w:rPr>
          <w:b/>
          <w:bCs/>
        </w:rPr>
        <w:t xml:space="preserve"> </w:t>
      </w:r>
      <w:r w:rsidRPr="008846F2">
        <w:rPr>
          <w:b/>
          <w:bCs/>
        </w:rPr>
        <w:t xml:space="preserve">Kadut ja liikenne: </w:t>
      </w:r>
      <w:r w:rsidRPr="003737F7">
        <w:t>Milloin Tampereella käytiin ensimmäisiä ratikkakeskusteluita? (Lisäkysymys: Milloin raitiotie saatiin Tampereelle?)</w:t>
      </w:r>
      <w:r w:rsidRPr="003737F7">
        <w:rPr>
          <w:color w:val="4EA72E" w:themeColor="accent6"/>
          <w:sz w:val="20"/>
          <w:szCs w:val="20"/>
        </w:rPr>
        <w:br/>
      </w:r>
    </w:p>
    <w:p w14:paraId="2B6D1D97" w14:textId="77777777" w:rsidR="0006468D" w:rsidRPr="00C42E61" w:rsidRDefault="0006468D" w:rsidP="0006468D">
      <w:pPr>
        <w:rPr>
          <w:b/>
          <w:bCs/>
        </w:rPr>
      </w:pPr>
    </w:p>
    <w:p w14:paraId="4A24231A" w14:textId="521E1E9D" w:rsidR="0006468D" w:rsidRDefault="0006468D" w:rsidP="0006468D">
      <w:pPr>
        <w:rPr>
          <w:b/>
          <w:bCs/>
        </w:rPr>
      </w:pPr>
      <w:r>
        <w:t xml:space="preserve">10) </w:t>
      </w:r>
      <w:r w:rsidRPr="003737F7">
        <w:t>Miksi katukyltti on kolmella kielellä?</w:t>
      </w:r>
      <w:r>
        <w:rPr>
          <w:b/>
          <w:bCs/>
        </w:rPr>
        <w:br/>
      </w:r>
    </w:p>
    <w:p w14:paraId="68FFAC9E" w14:textId="77777777" w:rsidR="0006468D" w:rsidRPr="00C42E61" w:rsidRDefault="0006468D" w:rsidP="0006468D">
      <w:pPr>
        <w:rPr>
          <w:b/>
          <w:bCs/>
        </w:rPr>
      </w:pPr>
    </w:p>
    <w:p w14:paraId="42499A84" w14:textId="688945C0" w:rsidR="0006468D" w:rsidRDefault="0006468D" w:rsidP="0006468D">
      <w:pPr>
        <w:rPr>
          <w:color w:val="4EA72E" w:themeColor="accent6"/>
          <w:sz w:val="20"/>
          <w:szCs w:val="20"/>
        </w:rPr>
      </w:pPr>
      <w:r w:rsidRPr="0006468D">
        <w:t>11</w:t>
      </w:r>
      <w:r>
        <w:rPr>
          <w:b/>
          <w:bCs/>
        </w:rPr>
        <w:t xml:space="preserve">) </w:t>
      </w:r>
      <w:r w:rsidRPr="00607B13">
        <w:rPr>
          <w:b/>
          <w:bCs/>
        </w:rPr>
        <w:t xml:space="preserve">Esplanadi: </w:t>
      </w:r>
      <w:r w:rsidRPr="003737F7">
        <w:t>Kuka oli Rosa Clay?</w:t>
      </w:r>
      <w:r>
        <w:rPr>
          <w:b/>
          <w:bCs/>
        </w:rPr>
        <w:br/>
      </w:r>
    </w:p>
    <w:p w14:paraId="6E99F93A" w14:textId="77777777" w:rsidR="0006468D" w:rsidRPr="00F76DB6" w:rsidRDefault="0006468D" w:rsidP="0006468D">
      <w:pPr>
        <w:rPr>
          <w:color w:val="4EA72E" w:themeColor="accent6"/>
          <w:sz w:val="20"/>
          <w:szCs w:val="20"/>
        </w:rPr>
      </w:pPr>
    </w:p>
    <w:p w14:paraId="16ACA151" w14:textId="7545B2FC" w:rsidR="0006468D" w:rsidRDefault="0006468D" w:rsidP="0006468D">
      <w:pPr>
        <w:rPr>
          <w:color w:val="4EA72E" w:themeColor="accent6"/>
          <w:sz w:val="20"/>
          <w:szCs w:val="20"/>
        </w:rPr>
      </w:pPr>
      <w:r w:rsidRPr="0006468D">
        <w:t>12)</w:t>
      </w:r>
      <w:r>
        <w:rPr>
          <w:b/>
          <w:bCs/>
        </w:rPr>
        <w:t xml:space="preserve"> </w:t>
      </w:r>
      <w:r w:rsidRPr="00352B7A">
        <w:rPr>
          <w:b/>
          <w:bCs/>
        </w:rPr>
        <w:t xml:space="preserve">I. </w:t>
      </w:r>
      <w:r w:rsidRPr="003737F7">
        <w:t>Tampereella koettiin monia kiinnostavia luonnonilmiöitä ja -tapahtumia 1900-luvun alussa, mitä?</w:t>
      </w:r>
      <w:r w:rsidRPr="00352B7A">
        <w:rPr>
          <w:b/>
          <w:bCs/>
        </w:rPr>
        <w:t xml:space="preserve"> </w:t>
      </w:r>
      <w:r w:rsidRPr="00B87BA6">
        <w:rPr>
          <w:i/>
          <w:iCs/>
          <w:sz w:val="20"/>
          <w:szCs w:val="20"/>
        </w:rPr>
        <w:t>(Löydät ne otsikon Valapaton viiva ja veripimennys alta</w:t>
      </w:r>
      <w:r>
        <w:rPr>
          <w:i/>
          <w:iCs/>
          <w:sz w:val="20"/>
          <w:szCs w:val="20"/>
        </w:rPr>
        <w:t>!</w:t>
      </w:r>
      <w:r w:rsidRPr="00B87BA6">
        <w:rPr>
          <w:i/>
          <w:iCs/>
          <w:sz w:val="20"/>
          <w:szCs w:val="20"/>
        </w:rPr>
        <w:t>)</w:t>
      </w:r>
      <w:r w:rsidRPr="00EE0BB4">
        <w:rPr>
          <w:i/>
          <w:iCs/>
        </w:rPr>
        <w:br/>
      </w:r>
    </w:p>
    <w:p w14:paraId="75B2F4B1" w14:textId="77777777" w:rsidR="0006468D" w:rsidRPr="00C42E61" w:rsidRDefault="0006468D" w:rsidP="0006468D">
      <w:pPr>
        <w:rPr>
          <w:color w:val="4EA72E" w:themeColor="accent6"/>
          <w:sz w:val="20"/>
          <w:szCs w:val="20"/>
        </w:rPr>
      </w:pPr>
    </w:p>
    <w:p w14:paraId="77B563A2" w14:textId="4DC4AB1F" w:rsidR="0006468D" w:rsidRDefault="0006468D" w:rsidP="0006468D">
      <w:pPr>
        <w:rPr>
          <w:b/>
          <w:bCs/>
        </w:rPr>
      </w:pPr>
      <w:r w:rsidRPr="0006468D">
        <w:t>13)</w:t>
      </w:r>
      <w:r>
        <w:rPr>
          <w:b/>
          <w:bCs/>
        </w:rPr>
        <w:t xml:space="preserve"> </w:t>
      </w:r>
      <w:r w:rsidRPr="000310CA">
        <w:rPr>
          <w:b/>
          <w:bCs/>
        </w:rPr>
        <w:t xml:space="preserve">IV &amp; V. Amuri: </w:t>
      </w:r>
      <w:r w:rsidRPr="003737F7">
        <w:t xml:space="preserve">Mikä oli tamperelainen erikoisuus Amurissa? </w:t>
      </w:r>
      <w:r w:rsidRPr="00B87BA6">
        <w:rPr>
          <w:i/>
          <w:iCs/>
          <w:sz w:val="20"/>
          <w:szCs w:val="20"/>
        </w:rPr>
        <w:t>(täältä löydät myös työ</w:t>
      </w:r>
      <w:r>
        <w:rPr>
          <w:i/>
          <w:iCs/>
          <w:sz w:val="20"/>
          <w:szCs w:val="20"/>
        </w:rPr>
        <w:t>läisen</w:t>
      </w:r>
      <w:r w:rsidRPr="00B87BA6">
        <w:rPr>
          <w:i/>
          <w:iCs/>
          <w:sz w:val="20"/>
          <w:szCs w:val="20"/>
        </w:rPr>
        <w:t xml:space="preserve"> asunnon!)</w:t>
      </w:r>
      <w:r>
        <w:rPr>
          <w:b/>
          <w:bCs/>
        </w:rPr>
        <w:br/>
      </w:r>
    </w:p>
    <w:p w14:paraId="6A0E084B" w14:textId="77777777" w:rsidR="0006468D" w:rsidRPr="00C42E61" w:rsidRDefault="0006468D" w:rsidP="0006468D">
      <w:pPr>
        <w:rPr>
          <w:b/>
          <w:bCs/>
        </w:rPr>
      </w:pPr>
    </w:p>
    <w:p w14:paraId="04BC3B6F" w14:textId="1F4DFA91" w:rsidR="0006468D" w:rsidRDefault="0006468D" w:rsidP="0006468D">
      <w:pPr>
        <w:rPr>
          <w:color w:val="4EA72E" w:themeColor="accent6"/>
          <w:sz w:val="20"/>
          <w:szCs w:val="20"/>
        </w:rPr>
      </w:pPr>
      <w:r w:rsidRPr="0006468D">
        <w:t>14</w:t>
      </w:r>
      <w:r>
        <w:rPr>
          <w:b/>
          <w:bCs/>
        </w:rPr>
        <w:t xml:space="preserve">) </w:t>
      </w:r>
      <w:r w:rsidRPr="00954C0D">
        <w:rPr>
          <w:b/>
          <w:bCs/>
        </w:rPr>
        <w:t xml:space="preserve">VIII. Särkänniemi: </w:t>
      </w:r>
      <w:r w:rsidRPr="003737F7">
        <w:t>Miten Särkänniemi on saanut alkunsa? Mitä siellä on ollut?</w:t>
      </w:r>
      <w:r>
        <w:rPr>
          <w:b/>
          <w:bCs/>
        </w:rPr>
        <w:br/>
      </w:r>
    </w:p>
    <w:p w14:paraId="62BADCEA" w14:textId="77777777" w:rsidR="0006468D" w:rsidRPr="00C42E61" w:rsidRDefault="0006468D" w:rsidP="0006468D">
      <w:pPr>
        <w:rPr>
          <w:color w:val="4EA72E" w:themeColor="accent6"/>
          <w:sz w:val="20"/>
          <w:szCs w:val="20"/>
        </w:rPr>
      </w:pPr>
    </w:p>
    <w:p w14:paraId="064321B2" w14:textId="0D925236" w:rsidR="0006468D" w:rsidRDefault="0006468D" w:rsidP="0006468D">
      <w:pPr>
        <w:rPr>
          <w:b/>
          <w:bCs/>
          <w:sz w:val="20"/>
          <w:szCs w:val="20"/>
        </w:rPr>
      </w:pPr>
      <w:r w:rsidRPr="0006468D">
        <w:t>15)</w:t>
      </w:r>
      <w:r>
        <w:rPr>
          <w:b/>
          <w:bCs/>
        </w:rPr>
        <w:t xml:space="preserve"> </w:t>
      </w:r>
      <w:r w:rsidRPr="00B5491E">
        <w:rPr>
          <w:b/>
          <w:bCs/>
        </w:rPr>
        <w:t xml:space="preserve">X Juhannuskylä: </w:t>
      </w:r>
      <w:r w:rsidRPr="003737F7">
        <w:t>Miten Juhannuskylä muuttui vuosisadan alussa?</w:t>
      </w:r>
      <w:r w:rsidRPr="00B5491E">
        <w:rPr>
          <w:b/>
          <w:bCs/>
        </w:rPr>
        <w:t xml:space="preserve"> </w:t>
      </w:r>
      <w:r>
        <w:rPr>
          <w:b/>
          <w:bCs/>
        </w:rPr>
        <w:br/>
      </w:r>
    </w:p>
    <w:p w14:paraId="36D5A499" w14:textId="77777777" w:rsidR="0006468D" w:rsidRPr="00C42E61" w:rsidRDefault="0006468D" w:rsidP="0006468D">
      <w:pPr>
        <w:rPr>
          <w:b/>
          <w:bCs/>
          <w:sz w:val="20"/>
          <w:szCs w:val="20"/>
        </w:rPr>
      </w:pPr>
    </w:p>
    <w:p w14:paraId="26103249" w14:textId="7EA4F98F" w:rsidR="0006468D" w:rsidRDefault="0006468D" w:rsidP="0006468D">
      <w:pPr>
        <w:rPr>
          <w:color w:val="4EA72E" w:themeColor="accent6"/>
          <w:sz w:val="20"/>
          <w:szCs w:val="20"/>
        </w:rPr>
      </w:pPr>
      <w:r>
        <w:t xml:space="preserve">16) </w:t>
      </w:r>
      <w:r w:rsidRPr="003737F7">
        <w:t>Mikä oli suuri rottasota ja miten tamperelaiset lapset hyötyivät siitä?</w:t>
      </w:r>
      <w:r w:rsidRPr="003737F7">
        <w:br/>
      </w:r>
    </w:p>
    <w:p w14:paraId="692D7EC7" w14:textId="77777777" w:rsidR="0006468D" w:rsidRPr="00C42E61" w:rsidRDefault="0006468D" w:rsidP="0006468D">
      <w:pPr>
        <w:rPr>
          <w:color w:val="4EA72E" w:themeColor="accent6"/>
          <w:sz w:val="20"/>
          <w:szCs w:val="20"/>
        </w:rPr>
      </w:pPr>
    </w:p>
    <w:p w14:paraId="5665D21E" w14:textId="2B23753B" w:rsidR="0006468D" w:rsidRDefault="0006468D" w:rsidP="0006468D">
      <w:pPr>
        <w:rPr>
          <w:b/>
          <w:bCs/>
        </w:rPr>
      </w:pPr>
      <w:r w:rsidRPr="0006468D">
        <w:t>17)</w:t>
      </w:r>
      <w:r>
        <w:rPr>
          <w:b/>
          <w:bCs/>
        </w:rPr>
        <w:t xml:space="preserve"> </w:t>
      </w:r>
      <w:r w:rsidRPr="00B5491E">
        <w:rPr>
          <w:b/>
          <w:bCs/>
        </w:rPr>
        <w:t xml:space="preserve">Aikakauden loppu: </w:t>
      </w:r>
      <w:r w:rsidRPr="003737F7">
        <w:t xml:space="preserve">Mihin </w:t>
      </w:r>
      <w:proofErr w:type="spellStart"/>
      <w:r w:rsidRPr="0006468D">
        <w:rPr>
          <w:i/>
          <w:iCs/>
        </w:rPr>
        <w:t>belle</w:t>
      </w:r>
      <w:proofErr w:type="spellEnd"/>
      <w:r w:rsidRPr="0006468D">
        <w:rPr>
          <w:i/>
          <w:iCs/>
        </w:rPr>
        <w:t xml:space="preserve"> </w:t>
      </w:r>
      <w:proofErr w:type="spellStart"/>
      <w:r w:rsidRPr="0006468D">
        <w:rPr>
          <w:i/>
          <w:iCs/>
        </w:rPr>
        <w:t>époquen</w:t>
      </w:r>
      <w:proofErr w:type="spellEnd"/>
      <w:r w:rsidRPr="003737F7">
        <w:t xml:space="preserve"> ajan katsotaan päätyneen?</w:t>
      </w:r>
      <w:r w:rsidRPr="00B5491E">
        <w:rPr>
          <w:b/>
          <w:bCs/>
        </w:rPr>
        <w:t xml:space="preserve"> </w:t>
      </w:r>
      <w:r>
        <w:rPr>
          <w:b/>
          <w:bCs/>
        </w:rPr>
        <w:br/>
      </w:r>
    </w:p>
    <w:p w14:paraId="7DCF5D63" w14:textId="77777777" w:rsidR="0006468D" w:rsidRPr="00C42E61" w:rsidRDefault="0006468D" w:rsidP="0006468D">
      <w:pPr>
        <w:rPr>
          <w:b/>
          <w:bCs/>
        </w:rPr>
      </w:pPr>
    </w:p>
    <w:p w14:paraId="323A4D14" w14:textId="67686625" w:rsidR="0006468D" w:rsidRDefault="0006468D" w:rsidP="0006468D">
      <w:pPr>
        <w:rPr>
          <w:color w:val="4EA72E" w:themeColor="accent6"/>
          <w:sz w:val="20"/>
          <w:szCs w:val="20"/>
        </w:rPr>
      </w:pPr>
      <w:r>
        <w:t xml:space="preserve">18) </w:t>
      </w:r>
      <w:r w:rsidRPr="003737F7">
        <w:t>Miten ensimmäinen maailmansota näkyi Tampereella?</w:t>
      </w:r>
      <w:r w:rsidRPr="00ED232E">
        <w:t xml:space="preserve"> </w:t>
      </w:r>
      <w:r>
        <w:br/>
      </w:r>
    </w:p>
    <w:p w14:paraId="5983D9BF" w14:textId="77777777" w:rsidR="0006468D" w:rsidRDefault="0006468D" w:rsidP="0006468D">
      <w:pPr>
        <w:rPr>
          <w:color w:val="4EA72E" w:themeColor="accent6"/>
          <w:sz w:val="20"/>
          <w:szCs w:val="20"/>
        </w:rPr>
      </w:pPr>
    </w:p>
    <w:p w14:paraId="01ABB4BD" w14:textId="4168AAAC" w:rsidR="0006468D" w:rsidRPr="00C42E61" w:rsidRDefault="0006468D" w:rsidP="0006468D">
      <w:pPr>
        <w:rPr>
          <w:color w:val="4EA72E" w:themeColor="accent6"/>
          <w:sz w:val="20"/>
          <w:szCs w:val="20"/>
        </w:rPr>
      </w:pPr>
      <w:r w:rsidRPr="00B87BA6">
        <w:t>19) Etsi oma suosikkikuvasi</w:t>
      </w:r>
      <w:r>
        <w:t xml:space="preserve"> näyttelystä</w:t>
      </w:r>
      <w:r w:rsidRPr="00B87BA6">
        <w:t xml:space="preserve"> ja kerro siitä tarkemmin.</w:t>
      </w:r>
      <w:r w:rsidRPr="00B87BA6">
        <w:br/>
      </w:r>
    </w:p>
    <w:p w14:paraId="2A3B1862" w14:textId="77777777" w:rsidR="00B71C5D" w:rsidRDefault="00B71C5D"/>
    <w:sectPr w:rsidR="00B71C5D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5B27B" w14:textId="77777777" w:rsidR="00B61C01" w:rsidRDefault="00B61C01" w:rsidP="0006468D">
      <w:pPr>
        <w:spacing w:after="0" w:line="240" w:lineRule="auto"/>
      </w:pPr>
      <w:r>
        <w:separator/>
      </w:r>
    </w:p>
  </w:endnote>
  <w:endnote w:type="continuationSeparator" w:id="0">
    <w:p w14:paraId="61066054" w14:textId="77777777" w:rsidR="00B61C01" w:rsidRDefault="00B61C01" w:rsidP="0006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02CC8" w14:textId="77777777" w:rsidR="00B61C01" w:rsidRDefault="00B61C01" w:rsidP="0006468D">
      <w:pPr>
        <w:spacing w:after="0" w:line="240" w:lineRule="auto"/>
      </w:pPr>
      <w:r>
        <w:separator/>
      </w:r>
    </w:p>
  </w:footnote>
  <w:footnote w:type="continuationSeparator" w:id="0">
    <w:p w14:paraId="24C44E80" w14:textId="77777777" w:rsidR="00B61C01" w:rsidRDefault="00B61C01" w:rsidP="0006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6D9F" w14:textId="5421261A" w:rsidR="0006468D" w:rsidRDefault="0006468D">
    <w:pPr>
      <w:pStyle w:val="Yltunniste"/>
    </w:pPr>
    <w:r>
      <w:t>Mennyt maailma - Tampere 1900-luvun alussa</w:t>
    </w:r>
  </w:p>
  <w:p w14:paraId="51257274" w14:textId="24A4ABC0" w:rsidR="0006468D" w:rsidRDefault="0006468D">
    <w:pPr>
      <w:pStyle w:val="Yltunniste"/>
    </w:pPr>
    <w:r>
      <w:t>Nämä tehtävät</w:t>
    </w:r>
    <w:r>
      <w:rPr>
        <w:u w:val="single"/>
      </w:rPr>
      <w:t xml:space="preserve"> </w:t>
    </w:r>
    <w:r>
      <w:t xml:space="preserve">tutustuttavat Tampereen historian mitä kiinnostavimpiin yksityiskohtiin. Kysymyksen edessä on </w:t>
    </w:r>
    <w:r w:rsidRPr="298D6192">
      <w:rPr>
        <w:b/>
        <w:bCs/>
      </w:rPr>
      <w:t>tummennetulla</w:t>
    </w:r>
    <w:r>
      <w:t xml:space="preserve"> näyttelyn aihealue, johon kuva liittyy. Kaikki vastaukset löytyvät näyttelystä.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8D"/>
    <w:rsid w:val="0006468D"/>
    <w:rsid w:val="00424E62"/>
    <w:rsid w:val="00B61C01"/>
    <w:rsid w:val="00B71C5D"/>
    <w:rsid w:val="00DA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DA33"/>
  <w15:chartTrackingRefBased/>
  <w15:docId w15:val="{31125973-9589-47CE-93C2-1C2C85CC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6468D"/>
  </w:style>
  <w:style w:type="paragraph" w:styleId="Otsikko1">
    <w:name w:val="heading 1"/>
    <w:basedOn w:val="Normaali"/>
    <w:next w:val="Normaali"/>
    <w:link w:val="Otsikko1Char"/>
    <w:uiPriority w:val="9"/>
    <w:qFormat/>
    <w:rsid w:val="00064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64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64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64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64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64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64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64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64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64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64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64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6468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6468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6468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6468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6468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6468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64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64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64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64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64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6468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6468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6468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64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6468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6468D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06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6468D"/>
  </w:style>
  <w:style w:type="paragraph" w:styleId="Alatunniste">
    <w:name w:val="footer"/>
    <w:basedOn w:val="Normaali"/>
    <w:link w:val="AlatunnisteChar"/>
    <w:uiPriority w:val="99"/>
    <w:unhideWhenUsed/>
    <w:rsid w:val="00064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6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181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Mira</dc:creator>
  <cp:keywords/>
  <dc:description/>
  <cp:lastModifiedBy>Lauri Mira</cp:lastModifiedBy>
  <cp:revision>1</cp:revision>
  <dcterms:created xsi:type="dcterms:W3CDTF">2026-08-19T08:55:00Z</dcterms:created>
  <dcterms:modified xsi:type="dcterms:W3CDTF">2026-08-19T09:00:00Z</dcterms:modified>
</cp:coreProperties>
</file>